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B" w:rsidRPr="00771CE9" w:rsidRDefault="006A0A89">
      <w:pPr>
        <w:rPr>
          <w:color w:val="FF0000"/>
        </w:rPr>
      </w:pPr>
      <w:r w:rsidRPr="00771CE9">
        <w:rPr>
          <w:color w:val="FF0000"/>
        </w:rPr>
        <w:t>INFORMACE O LETNÍM PROVOZU MŠ</w:t>
      </w:r>
    </w:p>
    <w:p w:rsidR="00771CE9" w:rsidRDefault="00771CE9">
      <w:r>
        <w:t>OTEVŘENÍ MATEŘSKÝCH ŠKOL: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1CE9" w:rsidTr="00771CE9">
        <w:tc>
          <w:tcPr>
            <w:tcW w:w="4606" w:type="dxa"/>
          </w:tcPr>
          <w:p w:rsidR="00771CE9" w:rsidRDefault="00771CE9">
            <w:r>
              <w:t>1.7. – 16.7.2021</w:t>
            </w:r>
          </w:p>
        </w:tc>
        <w:tc>
          <w:tcPr>
            <w:tcW w:w="4606" w:type="dxa"/>
          </w:tcPr>
          <w:p w:rsidR="00771CE9" w:rsidRDefault="00771CE9">
            <w:r>
              <w:t>MŠ 1.MÁJE</w:t>
            </w:r>
          </w:p>
        </w:tc>
      </w:tr>
      <w:tr w:rsidR="00771CE9" w:rsidTr="00771CE9">
        <w:tc>
          <w:tcPr>
            <w:tcW w:w="4606" w:type="dxa"/>
          </w:tcPr>
          <w:p w:rsidR="00771CE9" w:rsidRDefault="00771CE9">
            <w:r>
              <w:t>19.7. – 6.8.2021</w:t>
            </w:r>
          </w:p>
        </w:tc>
        <w:tc>
          <w:tcPr>
            <w:tcW w:w="4606" w:type="dxa"/>
          </w:tcPr>
          <w:p w:rsidR="00771CE9" w:rsidRDefault="00771CE9">
            <w:r>
              <w:t>MŠ NOVÉ DOMKY</w:t>
            </w:r>
          </w:p>
        </w:tc>
      </w:tr>
      <w:tr w:rsidR="00771CE9" w:rsidTr="00771CE9">
        <w:tc>
          <w:tcPr>
            <w:tcW w:w="4606" w:type="dxa"/>
          </w:tcPr>
          <w:p w:rsidR="00771CE9" w:rsidRDefault="00771CE9">
            <w:r>
              <w:t>9.8.-27.8.2021</w:t>
            </w:r>
          </w:p>
        </w:tc>
        <w:tc>
          <w:tcPr>
            <w:tcW w:w="4606" w:type="dxa"/>
          </w:tcPr>
          <w:p w:rsidR="00771CE9" w:rsidRDefault="00771CE9">
            <w:r>
              <w:t>MŠ NOVÉ DOMOVY</w:t>
            </w:r>
          </w:p>
        </w:tc>
      </w:tr>
      <w:tr w:rsidR="00771CE9" w:rsidTr="00771CE9">
        <w:tc>
          <w:tcPr>
            <w:tcW w:w="4606" w:type="dxa"/>
          </w:tcPr>
          <w:p w:rsidR="00771CE9" w:rsidRDefault="00771CE9">
            <w:r>
              <w:t>30.8.,31.8.2021</w:t>
            </w:r>
          </w:p>
        </w:tc>
        <w:tc>
          <w:tcPr>
            <w:tcW w:w="4606" w:type="dxa"/>
          </w:tcPr>
          <w:p w:rsidR="00771CE9" w:rsidRDefault="00771CE9">
            <w:r>
              <w:t>VŠECHNY MŠ (</w:t>
            </w:r>
            <w:r w:rsidR="0040602D">
              <w:t xml:space="preserve"> JEN</w:t>
            </w:r>
            <w:r>
              <w:t xml:space="preserve"> PRO SVÉ DĚTI )</w:t>
            </w:r>
          </w:p>
        </w:tc>
      </w:tr>
    </w:tbl>
    <w:p w:rsidR="00771CE9" w:rsidRDefault="00771CE9"/>
    <w:p w:rsidR="0040602D" w:rsidRDefault="0040602D">
      <w:r>
        <w:t>Prosíme rodiče, aby v případě zájmu, docházky vašeho dítěte do naší MŠ ( MŠ otevřena jen pro děti pracujících rodičů)</w:t>
      </w:r>
      <w:r w:rsidR="006A54FF">
        <w:t xml:space="preserve"> do konce dubna poslali termín docházky e-mailem / </w:t>
      </w:r>
      <w:hyperlink r:id="rId5" w:history="1">
        <w:r w:rsidR="0037739E" w:rsidRPr="00B07885">
          <w:rPr>
            <w:rStyle w:val="Hypertextovodkaz"/>
          </w:rPr>
          <w:t>info@ms1maje.cz/</w:t>
        </w:r>
      </w:hyperlink>
      <w:r w:rsidR="0037739E">
        <w:t>.</w:t>
      </w:r>
    </w:p>
    <w:p w:rsidR="0037739E" w:rsidRDefault="0037739E">
      <w:r>
        <w:t>Pokud budete žádat i do jiné MŠ, připište žádost o kopii evidenčního listu.</w:t>
      </w:r>
    </w:p>
    <w:p w:rsidR="0037739E" w:rsidRDefault="0037739E">
      <w:r>
        <w:t xml:space="preserve">Žádosti do jiných MŠ se budou přijímat od 1.5. do 31.5.2021. Ještě nevíme, jakou formou, podle nařízení vlády. </w:t>
      </w:r>
      <w:r w:rsidR="00183B03">
        <w:t xml:space="preserve"> </w:t>
      </w:r>
      <w:bookmarkStart w:id="0" w:name="_GoBack"/>
      <w:bookmarkEnd w:id="0"/>
      <w:r>
        <w:t>Budeme vás včas informovat.</w:t>
      </w:r>
    </w:p>
    <w:p w:rsidR="00771CE9" w:rsidRDefault="00771CE9"/>
    <w:sectPr w:rsidR="0077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9"/>
    <w:rsid w:val="00183B03"/>
    <w:rsid w:val="0037739E"/>
    <w:rsid w:val="0040602D"/>
    <w:rsid w:val="006A0A89"/>
    <w:rsid w:val="006A54FF"/>
    <w:rsid w:val="00771CE9"/>
    <w:rsid w:val="009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7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7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1maj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2021-03-22T13:29:00Z</dcterms:created>
  <dcterms:modified xsi:type="dcterms:W3CDTF">2021-03-22T14:19:00Z</dcterms:modified>
</cp:coreProperties>
</file>